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1412"/>
        <w:gridCol w:w="2046"/>
        <w:gridCol w:w="1250"/>
        <w:gridCol w:w="2091"/>
        <w:gridCol w:w="2927"/>
      </w:tblGrid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02036">
              <w:rPr>
                <w:rFonts w:cstheme="minorHAnsi"/>
                <w:b/>
                <w:bCs/>
                <w:sz w:val="20"/>
                <w:szCs w:val="20"/>
              </w:rPr>
              <w:t>Part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02036">
              <w:rPr>
                <w:rFonts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02036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009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C4ED2" w:rsidRPr="00002036" w:rsidTr="00002036">
        <w:trPr>
          <w:trHeight w:val="208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capacitor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 xml:space="preserve">2.2uF (electrolytic) 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C1, C4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capacitor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68nF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C2, C9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capacitor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100nF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C3, C7</w:t>
            </w:r>
          </w:p>
        </w:tc>
      </w:tr>
      <w:tr w:rsidR="00002036" w:rsidRPr="00002036" w:rsidTr="00002036">
        <w:trPr>
          <w:trHeight w:val="226"/>
        </w:trPr>
        <w:tc>
          <w:tcPr>
            <w:tcW w:w="1242" w:type="dxa"/>
          </w:tcPr>
          <w:p w:rsidR="00002036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02036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002036" w:rsidRPr="00002036" w:rsidRDefault="00002036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7" w:type="dxa"/>
          </w:tcPr>
          <w:p w:rsidR="00002036" w:rsidRPr="00002036" w:rsidRDefault="00002036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9" w:type="dxa"/>
          </w:tcPr>
          <w:p w:rsidR="00002036" w:rsidRPr="00002036" w:rsidRDefault="00002036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diode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1N4148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D1, D2</w:t>
            </w:r>
          </w:p>
        </w:tc>
      </w:tr>
      <w:tr w:rsidR="000C4ED2" w:rsidRPr="00002036" w:rsidTr="00002036">
        <w:trPr>
          <w:trHeight w:val="208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 amplifier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LM358</w:t>
            </w:r>
            <w:r w:rsidR="00CF1004">
              <w:rPr>
                <w:rFonts w:cstheme="minorHAnsi"/>
                <w:sz w:val="20"/>
                <w:szCs w:val="20"/>
              </w:rPr>
              <w:t xml:space="preserve"> + socket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XIC1, XIC2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7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led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  <w:highlight w:val="yellow"/>
              </w:rPr>
              <w:t>1N4148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LED1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7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C4ED2" w:rsidRPr="00002036" w:rsidTr="00002036">
        <w:trPr>
          <w:trHeight w:val="208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22k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R1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10k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R2, R3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1Meg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R4, R6, R13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0C4ED2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R5</w:t>
            </w:r>
          </w:p>
        </w:tc>
      </w:tr>
      <w:tr w:rsidR="000C4ED2" w:rsidRPr="00002036" w:rsidTr="00002036">
        <w:trPr>
          <w:trHeight w:val="208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47k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R7, R10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4.7k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R11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potentiometer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 xml:space="preserve">10k (potentiometer) 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R8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02036" w:rsidP="0000203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100k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R9, R12</w:t>
            </w:r>
          </w:p>
        </w:tc>
      </w:tr>
      <w:tr w:rsidR="000C4ED2" w:rsidRPr="00002036" w:rsidTr="00002036">
        <w:trPr>
          <w:trHeight w:val="208"/>
        </w:trPr>
        <w:tc>
          <w:tcPr>
            <w:tcW w:w="1242" w:type="dxa"/>
          </w:tcPr>
          <w:p w:rsidR="000C4ED2" w:rsidRPr="00002036" w:rsidRDefault="00002036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resistor</w:t>
            </w: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2.7k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R14</w:t>
            </w: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Female 3.5mm connector</w:t>
            </w: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736BDA" w:rsidP="000C4ED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KLBR4</w:t>
            </w:r>
          </w:p>
        </w:tc>
      </w:tr>
      <w:tr w:rsidR="000C4ED2" w:rsidRPr="00002036" w:rsidTr="00002036">
        <w:trPr>
          <w:trHeight w:val="279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736BDA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Male 3.5mm connector</w:t>
            </w:r>
          </w:p>
        </w:tc>
        <w:tc>
          <w:tcPr>
            <w:tcW w:w="1262" w:type="dxa"/>
          </w:tcPr>
          <w:p w:rsidR="000C4ED2" w:rsidRPr="00002036" w:rsidRDefault="00736BDA" w:rsidP="00736B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0C4ED2" w:rsidRPr="00002036" w:rsidRDefault="00736BDA" w:rsidP="00736B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02036" w:rsidRPr="00002036" w:rsidTr="00002036">
        <w:trPr>
          <w:trHeight w:val="269"/>
        </w:trPr>
        <w:tc>
          <w:tcPr>
            <w:tcW w:w="1242" w:type="dxa"/>
          </w:tcPr>
          <w:p w:rsidR="00736BDA" w:rsidRPr="00002036" w:rsidRDefault="00736BDA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736BDA" w:rsidRPr="00002036" w:rsidRDefault="00736BDA" w:rsidP="00736B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Power supply 5V</w:t>
            </w:r>
          </w:p>
        </w:tc>
        <w:tc>
          <w:tcPr>
            <w:tcW w:w="1262" w:type="dxa"/>
          </w:tcPr>
          <w:p w:rsidR="00736BDA" w:rsidRPr="00002036" w:rsidRDefault="00736BDA" w:rsidP="00736B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736BDA" w:rsidRPr="00002036" w:rsidRDefault="00736BDA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020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09" w:type="dxa"/>
          </w:tcPr>
          <w:p w:rsidR="00736BDA" w:rsidRPr="00002036" w:rsidRDefault="00206990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AA battery Holder</w:t>
            </w:r>
            <w:bookmarkStart w:id="0" w:name="_GoBack"/>
            <w:bookmarkEnd w:id="0"/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7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9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C4ED2" w:rsidRPr="00002036" w:rsidTr="00002036">
        <w:trPr>
          <w:trHeight w:val="226"/>
        </w:trPr>
        <w:tc>
          <w:tcPr>
            <w:tcW w:w="1242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6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7" w:type="dxa"/>
          </w:tcPr>
          <w:p w:rsidR="000C4ED2" w:rsidRPr="00002036" w:rsidRDefault="000C4ED2" w:rsidP="00183BB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9" w:type="dxa"/>
          </w:tcPr>
          <w:p w:rsidR="000C4ED2" w:rsidRPr="00002036" w:rsidRDefault="000C4ED2" w:rsidP="00F55F1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0C4ED2" w:rsidRDefault="000C4ED2" w:rsidP="000C4E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C4ED2" w:rsidRDefault="000C4ED2" w:rsidP="000C4E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C4ED2" w:rsidRPr="000C4ED2" w:rsidRDefault="000C4ED2" w:rsidP="000C4E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sectPr w:rsidR="000C4ED2" w:rsidRPr="000C4E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AF"/>
    <w:rsid w:val="00002036"/>
    <w:rsid w:val="00030758"/>
    <w:rsid w:val="000C4ED2"/>
    <w:rsid w:val="00206990"/>
    <w:rsid w:val="005D1FAF"/>
    <w:rsid w:val="00736BDA"/>
    <w:rsid w:val="00C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Lenny Ridel</dc:creator>
  <cp:lastModifiedBy>Nathan</cp:lastModifiedBy>
  <cp:revision>4</cp:revision>
  <dcterms:created xsi:type="dcterms:W3CDTF">2011-09-21T16:39:00Z</dcterms:created>
  <dcterms:modified xsi:type="dcterms:W3CDTF">2011-10-08T17:31:00Z</dcterms:modified>
</cp:coreProperties>
</file>